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A93" w:rsidRPr="00AA173E" w:rsidRDefault="00222FB2" w:rsidP="00222FB2">
      <w:pPr>
        <w:pStyle w:val="a6"/>
        <w:rPr>
          <w:b/>
        </w:rPr>
      </w:pPr>
      <w:r>
        <w:rPr>
          <w:b/>
        </w:rPr>
        <w:t xml:space="preserve">                                                            </w:t>
      </w:r>
      <w:r w:rsidR="003F3A93"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0D46CC">
        <w:rPr>
          <w:b/>
        </w:rPr>
        <w:t>Ревизионную комиссию</w:t>
      </w:r>
      <w:r>
        <w:rPr>
          <w:b/>
        </w:rPr>
        <w:t xml:space="preserve"> (Г</w:t>
      </w:r>
      <w:r w:rsidR="00066163">
        <w:rPr>
          <w:b/>
        </w:rPr>
        <w:t>З</w:t>
      </w:r>
      <w:r>
        <w:rPr>
          <w:b/>
        </w:rPr>
        <w:t>ОСА 0</w:t>
      </w:r>
      <w:r w:rsidR="00066163">
        <w:rPr>
          <w:b/>
        </w:rPr>
        <w:t>6</w:t>
      </w:r>
      <w:r>
        <w:rPr>
          <w:b/>
        </w:rPr>
        <w:t>.06.202</w:t>
      </w:r>
      <w:r w:rsidR="00066163">
        <w:rPr>
          <w:b/>
        </w:rPr>
        <w:t>5</w:t>
      </w:r>
      <w:r>
        <w:rPr>
          <w:b/>
        </w:rPr>
        <w:t>)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  <w:r w:rsidRPr="00AA173E">
        <w:rPr>
          <w:b/>
          <w:bCs/>
        </w:rPr>
        <w:t>О</w:t>
      </w:r>
      <w:r w:rsidR="00BA3B1A">
        <w:rPr>
          <w:b/>
          <w:bCs/>
        </w:rPr>
        <w:t>ткрытого акционерного общества</w:t>
      </w:r>
      <w:r w:rsidRPr="00AA173E">
        <w:rPr>
          <w:b/>
          <w:bCs/>
        </w:rPr>
        <w:t xml:space="preserve"> «</w:t>
      </w:r>
      <w:r w:rsidR="00435614">
        <w:rPr>
          <w:b/>
          <w:bCs/>
        </w:rPr>
        <w:t>Кондитерская фирма «ТАКФ»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proofErr w:type="gramStart"/>
            <w:r w:rsidRPr="00766F17">
              <w:rPr>
                <w:b/>
              </w:rPr>
              <w:t>п</w:t>
            </w:r>
            <w:proofErr w:type="gramEnd"/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0D46CC">
              <w:rPr>
                <w:b/>
              </w:rPr>
              <w:t>Ревизионной комиссии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proofErr w:type="spellStart"/>
            <w:r>
              <w:t>Глабова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 19</w:t>
            </w:r>
            <w:r w:rsidR="00133E43">
              <w:rPr>
                <w:iCs/>
              </w:rPr>
              <w:t>63</w:t>
            </w:r>
            <w:r>
              <w:rPr>
                <w:iCs/>
              </w:rPr>
              <w:t>.</w:t>
            </w:r>
          </w:p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Образование: высшее</w:t>
            </w:r>
            <w:r>
              <w:rPr>
                <w:iCs/>
              </w:rPr>
              <w:t>.</w:t>
            </w:r>
          </w:p>
          <w:p w:rsidR="00720436" w:rsidRPr="004A7799" w:rsidRDefault="00720436" w:rsidP="00B608DC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Занимаемая должность:</w:t>
            </w:r>
            <w:r w:rsidR="00133E43">
              <w:rPr>
                <w:iCs/>
              </w:rPr>
              <w:t xml:space="preserve"> </w:t>
            </w:r>
            <w:r w:rsidR="00B608DC">
              <w:rPr>
                <w:iCs/>
              </w:rPr>
              <w:t>Д</w:t>
            </w:r>
            <w:r w:rsidR="00133E43">
              <w:rPr>
                <w:iCs/>
              </w:rPr>
              <w:t>иректор департамента контроля и анализа показателей ООО «Холдинговая компания «ГУТА»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9C2BBA" w:rsidRDefault="004D518F" w:rsidP="00720436">
            <w:pPr>
              <w:pStyle w:val="a6"/>
              <w:jc w:val="center"/>
              <w:rPr>
                <w:lang w:val="en-US"/>
              </w:rPr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163" w:rsidRDefault="00066163" w:rsidP="00720436">
            <w:pPr>
              <w:pStyle w:val="a6"/>
              <w:jc w:val="center"/>
            </w:pPr>
            <w:proofErr w:type="spellStart"/>
            <w:r>
              <w:t>Гнетова</w:t>
            </w:r>
            <w:proofErr w:type="spellEnd"/>
            <w:r>
              <w:t xml:space="preserve"> Наталья </w:t>
            </w:r>
          </w:p>
          <w:p w:rsidR="00720436" w:rsidRPr="00766F17" w:rsidRDefault="00066163" w:rsidP="00066163">
            <w:pPr>
              <w:pStyle w:val="a6"/>
            </w:pPr>
            <w:r>
              <w:t xml:space="preserve">       Игоревна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4E7C2B" w:rsidRDefault="00720436" w:rsidP="00451B4A">
            <w:pPr>
              <w:pStyle w:val="a6"/>
              <w:jc w:val="both"/>
              <w:rPr>
                <w:iCs/>
              </w:rPr>
            </w:pPr>
            <w:r w:rsidRPr="004E7C2B">
              <w:rPr>
                <w:iCs/>
              </w:rPr>
              <w:t>Год рождения:</w:t>
            </w:r>
            <w:r w:rsidR="004E7C2B">
              <w:rPr>
                <w:iCs/>
              </w:rPr>
              <w:t xml:space="preserve"> 1983</w:t>
            </w:r>
            <w:r w:rsidRPr="004E7C2B">
              <w:rPr>
                <w:iCs/>
              </w:rPr>
              <w:t xml:space="preserve"> </w:t>
            </w:r>
          </w:p>
          <w:p w:rsidR="00720436" w:rsidRPr="004E7C2B" w:rsidRDefault="00720436" w:rsidP="00451B4A">
            <w:pPr>
              <w:pStyle w:val="a6"/>
              <w:jc w:val="both"/>
              <w:rPr>
                <w:iCs/>
              </w:rPr>
            </w:pPr>
            <w:r w:rsidRPr="004E7C2B">
              <w:rPr>
                <w:iCs/>
              </w:rPr>
              <w:t xml:space="preserve">Образование: </w:t>
            </w:r>
            <w:r w:rsidRPr="004E7C2B">
              <w:rPr>
                <w:bCs/>
                <w:iCs/>
              </w:rPr>
              <w:t>высшее.</w:t>
            </w:r>
          </w:p>
          <w:p w:rsidR="00720436" w:rsidRPr="004E7C2B" w:rsidRDefault="00720436" w:rsidP="004E7C2B">
            <w:r w:rsidRPr="004E7C2B">
              <w:rPr>
                <w:bCs/>
                <w:iCs/>
              </w:rPr>
              <w:t>Занимаемая д</w:t>
            </w:r>
            <w:r w:rsidRPr="004E7C2B">
              <w:rPr>
                <w:iCs/>
              </w:rPr>
              <w:t>олжность:</w:t>
            </w:r>
            <w:r w:rsidR="004E7C2B" w:rsidRPr="004E7C2B">
              <w:rPr>
                <w:lang w:eastAsia="zh-CN"/>
              </w:rPr>
              <w:t xml:space="preserve"> </w:t>
            </w:r>
            <w:r w:rsidR="004E7C2B" w:rsidRPr="004E7C2B">
              <w:rPr>
                <w:lang w:eastAsia="zh-CN"/>
              </w:rPr>
              <w:t>Начальник отдела анализа и оперативного контроля Службы внутреннего контроля ООО «Объединенные кондитеры»</w:t>
            </w:r>
            <w:r w:rsidR="004E7C2B">
              <w:rPr>
                <w:lang w:eastAsia="zh-C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163" w:rsidRDefault="00066163" w:rsidP="00720436">
            <w:pPr>
              <w:pStyle w:val="a6"/>
              <w:jc w:val="center"/>
            </w:pPr>
            <w:r>
              <w:t xml:space="preserve">Иванов Алексей </w:t>
            </w:r>
          </w:p>
          <w:p w:rsidR="00720436" w:rsidRPr="00766F17" w:rsidRDefault="00066163" w:rsidP="00066163">
            <w:pPr>
              <w:pStyle w:val="a6"/>
            </w:pPr>
            <w:r>
              <w:t xml:space="preserve">       </w:t>
            </w:r>
            <w:r w:rsidR="00900675">
              <w:t>Владимирович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</w:t>
            </w:r>
            <w:r w:rsidR="00761A68">
              <w:rPr>
                <w:iCs/>
              </w:rPr>
              <w:t>74</w:t>
            </w:r>
            <w:r>
              <w:rPr>
                <w:iCs/>
              </w:rPr>
              <w:t>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B608DC">
            <w:pPr>
              <w:pStyle w:val="a6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 w:rsidR="00B608DC">
              <w:rPr>
                <w:iCs/>
              </w:rPr>
              <w:t xml:space="preserve"> </w:t>
            </w:r>
            <w:r w:rsidR="00761A68">
              <w:rPr>
                <w:iCs/>
              </w:rPr>
              <w:t xml:space="preserve">1-й зам. начальника Службы внутреннего контроля ООО «Объединенные кондитеры» </w:t>
            </w:r>
            <w:r w:rsidR="00900675">
              <w:t>____________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</w:tbl>
    <w:p w:rsidR="003F3A93" w:rsidRDefault="003F3A93" w:rsidP="00A7153F">
      <w:pPr>
        <w:pStyle w:val="a6"/>
        <w:jc w:val="both"/>
      </w:pPr>
    </w:p>
    <w:p w:rsidR="004E7C2B" w:rsidRDefault="004E7C2B" w:rsidP="00A7153F">
      <w:pPr>
        <w:pStyle w:val="a6"/>
        <w:jc w:val="both"/>
      </w:pPr>
    </w:p>
    <w:p w:rsidR="004E7C2B" w:rsidRDefault="004E7C2B" w:rsidP="00A7153F">
      <w:pPr>
        <w:pStyle w:val="a6"/>
        <w:jc w:val="both"/>
      </w:pPr>
    </w:p>
    <w:p w:rsidR="004E7C2B" w:rsidRDefault="004E7C2B" w:rsidP="004E7C2B">
      <w:pPr>
        <w:ind w:left="720"/>
        <w:jc w:val="both"/>
        <w:rPr>
          <w:b/>
          <w:sz w:val="20"/>
          <w:szCs w:val="20"/>
        </w:rPr>
      </w:pPr>
      <w:bookmarkStart w:id="0" w:name="_GoBack"/>
      <w:bookmarkEnd w:id="0"/>
    </w:p>
    <w:p w:rsidR="004E7C2B" w:rsidRDefault="004E7C2B" w:rsidP="004E7C2B">
      <w:pPr>
        <w:ind w:left="720"/>
        <w:jc w:val="both"/>
        <w:rPr>
          <w:sz w:val="20"/>
          <w:szCs w:val="20"/>
        </w:rPr>
      </w:pPr>
    </w:p>
    <w:p w:rsidR="004E7C2B" w:rsidRPr="00766F17" w:rsidRDefault="004E7C2B" w:rsidP="00A7153F">
      <w:pPr>
        <w:pStyle w:val="a6"/>
        <w:jc w:val="both"/>
      </w:pPr>
    </w:p>
    <w:sectPr w:rsidR="004E7C2B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E2E16"/>
    <w:multiLevelType w:val="multilevel"/>
    <w:tmpl w:val="32DE2E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294"/>
    <w:rsid w:val="0002606C"/>
    <w:rsid w:val="00034787"/>
    <w:rsid w:val="00052A1D"/>
    <w:rsid w:val="00066163"/>
    <w:rsid w:val="000D2F1B"/>
    <w:rsid w:val="000D46CC"/>
    <w:rsid w:val="000F7A53"/>
    <w:rsid w:val="00133E43"/>
    <w:rsid w:val="00137D0E"/>
    <w:rsid w:val="001C77B5"/>
    <w:rsid w:val="001D4821"/>
    <w:rsid w:val="00222FB2"/>
    <w:rsid w:val="00264888"/>
    <w:rsid w:val="002A78A5"/>
    <w:rsid w:val="003F3A93"/>
    <w:rsid w:val="00404294"/>
    <w:rsid w:val="00435614"/>
    <w:rsid w:val="00447431"/>
    <w:rsid w:val="00451B4A"/>
    <w:rsid w:val="0045590F"/>
    <w:rsid w:val="00494874"/>
    <w:rsid w:val="004A7799"/>
    <w:rsid w:val="004D518F"/>
    <w:rsid w:val="004E7C2B"/>
    <w:rsid w:val="005028A6"/>
    <w:rsid w:val="00553DFF"/>
    <w:rsid w:val="005E72BD"/>
    <w:rsid w:val="00651756"/>
    <w:rsid w:val="00677B3C"/>
    <w:rsid w:val="006832C7"/>
    <w:rsid w:val="00691054"/>
    <w:rsid w:val="006A6506"/>
    <w:rsid w:val="006D2F8E"/>
    <w:rsid w:val="006E0401"/>
    <w:rsid w:val="006E6BC4"/>
    <w:rsid w:val="0070692C"/>
    <w:rsid w:val="00720436"/>
    <w:rsid w:val="007605EC"/>
    <w:rsid w:val="00761A68"/>
    <w:rsid w:val="00766F17"/>
    <w:rsid w:val="00790B16"/>
    <w:rsid w:val="008046AF"/>
    <w:rsid w:val="00804BBE"/>
    <w:rsid w:val="008D4DAD"/>
    <w:rsid w:val="00900675"/>
    <w:rsid w:val="009C2BBA"/>
    <w:rsid w:val="009D394C"/>
    <w:rsid w:val="00A60A1E"/>
    <w:rsid w:val="00A65804"/>
    <w:rsid w:val="00A7153F"/>
    <w:rsid w:val="00AA173E"/>
    <w:rsid w:val="00B608DC"/>
    <w:rsid w:val="00B635B1"/>
    <w:rsid w:val="00BA3B1A"/>
    <w:rsid w:val="00BF12D3"/>
    <w:rsid w:val="00C03D15"/>
    <w:rsid w:val="00C828AF"/>
    <w:rsid w:val="00D33FC5"/>
    <w:rsid w:val="00E51022"/>
    <w:rsid w:val="00F015D3"/>
    <w:rsid w:val="00F6236C"/>
    <w:rsid w:val="00FA5361"/>
    <w:rsid w:val="00FA5480"/>
    <w:rsid w:val="00F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  <w:style w:type="character" w:customStyle="1" w:styleId="SUBST">
    <w:name w:val="__SUBST"/>
    <w:rsid w:val="004E7C2B"/>
    <w:rPr>
      <w:b/>
      <w:bCs/>
      <w:i/>
      <w:iCs/>
      <w:sz w:val="22"/>
      <w:szCs w:val="22"/>
    </w:rPr>
  </w:style>
  <w:style w:type="character" w:customStyle="1" w:styleId="Subst0">
    <w:name w:val="Subst"/>
    <w:uiPriority w:val="99"/>
    <w:rsid w:val="004E7C2B"/>
    <w:rPr>
      <w:b/>
      <w:bCs w:val="0"/>
      <w:i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Суркова Лидия Васильевна</cp:lastModifiedBy>
  <cp:revision>15</cp:revision>
  <cp:lastPrinted>2016-03-30T09:59:00Z</cp:lastPrinted>
  <dcterms:created xsi:type="dcterms:W3CDTF">2022-03-01T07:49:00Z</dcterms:created>
  <dcterms:modified xsi:type="dcterms:W3CDTF">2025-05-07T13:02:00Z</dcterms:modified>
</cp:coreProperties>
</file>